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D" w:rsidRPr="005E3C0D" w:rsidRDefault="005E3C0D">
      <w:pPr>
        <w:rPr>
          <w:b/>
          <w:sz w:val="28"/>
          <w:szCs w:val="28"/>
        </w:rPr>
      </w:pPr>
      <w:r w:rsidRPr="005E3C0D">
        <w:rPr>
          <w:b/>
          <w:sz w:val="28"/>
          <w:szCs w:val="28"/>
        </w:rPr>
        <w:t>Mgr. Jiří Ovečka</w:t>
      </w:r>
    </w:p>
    <w:p w:rsidR="005E3C0D" w:rsidRPr="005E3C0D" w:rsidRDefault="005E3C0D">
      <w:r>
        <w:t>Tiskový mluvčí</w:t>
      </w:r>
      <w:r>
        <w:br/>
      </w:r>
      <w:r w:rsidRPr="005E3C0D">
        <w:t xml:space="preserve">Email: </w:t>
      </w:r>
      <w:r w:rsidRPr="005E3C0D">
        <w:t>jiri.ovecka</w:t>
      </w:r>
      <w:r>
        <w:t>@</w:t>
      </w:r>
      <w:r w:rsidRPr="005E3C0D">
        <w:t>cizp.cz</w:t>
      </w:r>
      <w:r w:rsidRPr="005E3C0D">
        <w:br/>
      </w:r>
      <w:r w:rsidRPr="005E3C0D">
        <w:rPr>
          <w:bCs/>
        </w:rPr>
        <w:t>Telefon:</w:t>
      </w:r>
      <w:r>
        <w:rPr>
          <w:bCs/>
        </w:rPr>
        <w:t xml:space="preserve"> </w:t>
      </w:r>
      <w:r w:rsidRPr="005E3C0D">
        <w:t>+420222860341</w:t>
      </w:r>
      <w:r w:rsidRPr="005E3C0D">
        <w:br/>
      </w:r>
      <w:bookmarkStart w:id="0" w:name="_GoBack"/>
      <w:r w:rsidRPr="005E3C0D">
        <w:t>Mobil: +420733784300</w:t>
      </w:r>
      <w:bookmarkEnd w:id="0"/>
    </w:p>
    <w:p w:rsidR="0050178D" w:rsidRDefault="0050178D"/>
    <w:sectPr w:rsidR="0050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A7"/>
    <w:rsid w:val="000741A7"/>
    <w:rsid w:val="0050178D"/>
    <w:rsid w:val="005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CD7B"/>
  <w15:chartTrackingRefBased/>
  <w15:docId w15:val="{31B9DB4F-2775-4BE8-A800-FB46C9B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Soňa</dc:creator>
  <cp:keywords/>
  <dc:description/>
  <cp:lastModifiedBy>Čechová Soňa</cp:lastModifiedBy>
  <cp:revision>2</cp:revision>
  <dcterms:created xsi:type="dcterms:W3CDTF">2023-06-15T07:13:00Z</dcterms:created>
  <dcterms:modified xsi:type="dcterms:W3CDTF">2023-06-15T07:13:00Z</dcterms:modified>
</cp:coreProperties>
</file>